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631"/>
        <w:tblW w:w="9606" w:type="dxa"/>
        <w:tblLook w:val="04A0" w:firstRow="1" w:lastRow="0" w:firstColumn="1" w:lastColumn="0" w:noHBand="0" w:noVBand="1"/>
      </w:tblPr>
      <w:tblGrid>
        <w:gridCol w:w="501"/>
        <w:gridCol w:w="2525"/>
        <w:gridCol w:w="3443"/>
        <w:gridCol w:w="3137"/>
      </w:tblGrid>
      <w:tr w:rsidR="00776BE9" w:rsidRPr="0042079F" w14:paraId="53776745" w14:textId="77777777" w:rsidTr="00282690">
        <w:trPr>
          <w:trHeight w:val="455"/>
        </w:trPr>
        <w:tc>
          <w:tcPr>
            <w:tcW w:w="3026" w:type="dxa"/>
            <w:gridSpan w:val="2"/>
          </w:tcPr>
          <w:p w14:paraId="31F02D2D" w14:textId="51E71469" w:rsidR="00776BE9" w:rsidRPr="0042079F" w:rsidRDefault="00776BE9" w:rsidP="00282690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hu-HU"/>
              </w:rPr>
            </w:pPr>
            <w:r w:rsidRPr="0042079F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hu-HU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hu-HU"/>
              </w:rPr>
              <w:t>ume</w:t>
            </w:r>
          </w:p>
        </w:tc>
        <w:tc>
          <w:tcPr>
            <w:tcW w:w="3443" w:type="dxa"/>
          </w:tcPr>
          <w:p w14:paraId="6601DB75" w14:textId="6C68E270" w:rsidR="00776BE9" w:rsidRPr="0070689A" w:rsidRDefault="00776BE9" w:rsidP="00282690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hu-HU"/>
              </w:rPr>
              <w:t>Anul inmatricularii</w:t>
            </w:r>
          </w:p>
        </w:tc>
        <w:tc>
          <w:tcPr>
            <w:tcW w:w="3137" w:type="dxa"/>
          </w:tcPr>
          <w:p w14:paraId="704CF59C" w14:textId="0FD8A702" w:rsidR="00776BE9" w:rsidRPr="0042079F" w:rsidRDefault="00776BE9" w:rsidP="00282690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hu-HU"/>
              </w:rPr>
              <w:t>Conducator de doctorat</w:t>
            </w:r>
          </w:p>
        </w:tc>
      </w:tr>
      <w:tr w:rsidR="00776BE9" w:rsidRPr="0042079F" w14:paraId="6BC36DBF" w14:textId="77777777" w:rsidTr="00282690">
        <w:trPr>
          <w:trHeight w:val="425"/>
        </w:trPr>
        <w:tc>
          <w:tcPr>
            <w:tcW w:w="9606" w:type="dxa"/>
            <w:gridSpan w:val="4"/>
          </w:tcPr>
          <w:p w14:paraId="26C196D0" w14:textId="77777777" w:rsidR="00776BE9" w:rsidRPr="0042079F" w:rsidRDefault="00776BE9" w:rsidP="00282690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hu-HU"/>
              </w:rPr>
            </w:pPr>
          </w:p>
        </w:tc>
      </w:tr>
      <w:tr w:rsidR="00776BE9" w:rsidRPr="0042079F" w14:paraId="74B90799" w14:textId="77777777" w:rsidTr="00282690">
        <w:trPr>
          <w:trHeight w:val="327"/>
        </w:trPr>
        <w:tc>
          <w:tcPr>
            <w:tcW w:w="501" w:type="dxa"/>
          </w:tcPr>
          <w:p w14:paraId="43561D77" w14:textId="77777777" w:rsidR="00776BE9" w:rsidRDefault="00776BE9" w:rsidP="00282690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hu-HU"/>
              </w:rPr>
              <w:t>1.</w:t>
            </w:r>
          </w:p>
        </w:tc>
        <w:tc>
          <w:tcPr>
            <w:tcW w:w="2525" w:type="dxa"/>
          </w:tcPr>
          <w:p w14:paraId="59B5396B" w14:textId="77777777" w:rsidR="00776BE9" w:rsidRPr="0042079F" w:rsidRDefault="00776BE9" w:rsidP="00282690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hu-HU"/>
              </w:rPr>
              <w:t>Bereczki Szende Márta</w:t>
            </w:r>
          </w:p>
        </w:tc>
        <w:tc>
          <w:tcPr>
            <w:tcW w:w="3443" w:type="dxa"/>
          </w:tcPr>
          <w:p w14:paraId="186899E3" w14:textId="77777777" w:rsidR="00776BE9" w:rsidRPr="0070689A" w:rsidRDefault="00776BE9" w:rsidP="00282690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hu-HU"/>
              </w:rPr>
              <w:t>2021</w:t>
            </w:r>
          </w:p>
        </w:tc>
        <w:tc>
          <w:tcPr>
            <w:tcW w:w="3137" w:type="dxa"/>
          </w:tcPr>
          <w:p w14:paraId="7FE44F09" w14:textId="77777777" w:rsidR="00776BE9" w:rsidRPr="0042079F" w:rsidRDefault="00776BE9" w:rsidP="00282690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hu-H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hu-HU"/>
              </w:rPr>
              <w:t>Egyed Emese</w:t>
            </w:r>
          </w:p>
        </w:tc>
      </w:tr>
      <w:tr w:rsidR="00776BE9" w:rsidRPr="0042079F" w14:paraId="21F0C8F0" w14:textId="77777777" w:rsidTr="00282690">
        <w:trPr>
          <w:trHeight w:val="327"/>
        </w:trPr>
        <w:tc>
          <w:tcPr>
            <w:tcW w:w="501" w:type="dxa"/>
          </w:tcPr>
          <w:p w14:paraId="7965782F" w14:textId="77777777" w:rsidR="00776BE9" w:rsidRDefault="00776BE9" w:rsidP="00282690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hu-HU"/>
              </w:rPr>
              <w:t>2.</w:t>
            </w:r>
          </w:p>
        </w:tc>
        <w:tc>
          <w:tcPr>
            <w:tcW w:w="2525" w:type="dxa"/>
          </w:tcPr>
          <w:p w14:paraId="44C089CD" w14:textId="77777777" w:rsidR="00776BE9" w:rsidRPr="0042079F" w:rsidRDefault="00776BE9" w:rsidP="00282690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hu-HU"/>
              </w:rPr>
              <w:t>Jakab Imola</w:t>
            </w:r>
          </w:p>
        </w:tc>
        <w:tc>
          <w:tcPr>
            <w:tcW w:w="3443" w:type="dxa"/>
          </w:tcPr>
          <w:p w14:paraId="29735883" w14:textId="77777777" w:rsidR="00776BE9" w:rsidRPr="0070689A" w:rsidRDefault="00776BE9" w:rsidP="00282690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hu-HU"/>
              </w:rPr>
              <w:t>2021</w:t>
            </w:r>
          </w:p>
        </w:tc>
        <w:tc>
          <w:tcPr>
            <w:tcW w:w="3137" w:type="dxa"/>
          </w:tcPr>
          <w:p w14:paraId="491767AA" w14:textId="77777777" w:rsidR="00776BE9" w:rsidRPr="0042079F" w:rsidRDefault="00776BE9" w:rsidP="00282690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hu-H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hu-HU"/>
              </w:rPr>
              <w:t>Egyed Emese</w:t>
            </w:r>
          </w:p>
        </w:tc>
      </w:tr>
      <w:tr w:rsidR="00776BE9" w:rsidRPr="0042079F" w14:paraId="0152D5BE" w14:textId="77777777" w:rsidTr="00282690">
        <w:trPr>
          <w:trHeight w:val="327"/>
        </w:trPr>
        <w:tc>
          <w:tcPr>
            <w:tcW w:w="501" w:type="dxa"/>
          </w:tcPr>
          <w:p w14:paraId="2D597369" w14:textId="77777777" w:rsidR="00776BE9" w:rsidRDefault="00776BE9" w:rsidP="00282690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hu-HU"/>
              </w:rPr>
              <w:t>3.</w:t>
            </w:r>
          </w:p>
        </w:tc>
        <w:tc>
          <w:tcPr>
            <w:tcW w:w="2525" w:type="dxa"/>
          </w:tcPr>
          <w:p w14:paraId="5BAD3CEA" w14:textId="77777777" w:rsidR="00776BE9" w:rsidRPr="0042079F" w:rsidRDefault="00776BE9" w:rsidP="00282690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hu-HU"/>
              </w:rPr>
              <w:t>Miron-Vilidár Vivien</w:t>
            </w:r>
          </w:p>
        </w:tc>
        <w:tc>
          <w:tcPr>
            <w:tcW w:w="3443" w:type="dxa"/>
          </w:tcPr>
          <w:p w14:paraId="2006B893" w14:textId="77777777" w:rsidR="00776BE9" w:rsidRPr="0070689A" w:rsidRDefault="00776BE9" w:rsidP="00282690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hu-HU"/>
              </w:rPr>
              <w:t>2021</w:t>
            </w:r>
          </w:p>
        </w:tc>
        <w:tc>
          <w:tcPr>
            <w:tcW w:w="3137" w:type="dxa"/>
          </w:tcPr>
          <w:p w14:paraId="3CE39188" w14:textId="77777777" w:rsidR="00776BE9" w:rsidRPr="0042079F" w:rsidRDefault="00776BE9" w:rsidP="00282690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hu-H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hu-HU"/>
              </w:rPr>
              <w:t>Tánczos Vilmos</w:t>
            </w:r>
          </w:p>
        </w:tc>
      </w:tr>
      <w:tr w:rsidR="00776BE9" w:rsidRPr="0042079F" w14:paraId="60E7F6B5" w14:textId="77777777" w:rsidTr="00282690">
        <w:trPr>
          <w:trHeight w:val="327"/>
        </w:trPr>
        <w:tc>
          <w:tcPr>
            <w:tcW w:w="501" w:type="dxa"/>
          </w:tcPr>
          <w:p w14:paraId="61DE8A80" w14:textId="77777777" w:rsidR="00776BE9" w:rsidRDefault="00776BE9" w:rsidP="00282690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hu-HU"/>
              </w:rPr>
              <w:t>4.</w:t>
            </w:r>
          </w:p>
        </w:tc>
        <w:tc>
          <w:tcPr>
            <w:tcW w:w="2525" w:type="dxa"/>
          </w:tcPr>
          <w:p w14:paraId="31743E59" w14:textId="77777777" w:rsidR="00776BE9" w:rsidRPr="0042079F" w:rsidRDefault="00776BE9" w:rsidP="00282690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hu-HU"/>
              </w:rPr>
              <w:t>Mitruly Árpád</w:t>
            </w:r>
          </w:p>
        </w:tc>
        <w:tc>
          <w:tcPr>
            <w:tcW w:w="3443" w:type="dxa"/>
          </w:tcPr>
          <w:p w14:paraId="5388A636" w14:textId="77777777" w:rsidR="00776BE9" w:rsidRPr="0070689A" w:rsidRDefault="00776BE9" w:rsidP="00282690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hu-HU"/>
              </w:rPr>
              <w:t>2021</w:t>
            </w:r>
          </w:p>
        </w:tc>
        <w:tc>
          <w:tcPr>
            <w:tcW w:w="3137" w:type="dxa"/>
          </w:tcPr>
          <w:p w14:paraId="3C5D4334" w14:textId="77777777" w:rsidR="00776BE9" w:rsidRPr="0042079F" w:rsidRDefault="00776BE9" w:rsidP="00282690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hu-H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hu-HU"/>
              </w:rPr>
              <w:t>Benő Attila</w:t>
            </w:r>
          </w:p>
        </w:tc>
      </w:tr>
      <w:tr w:rsidR="00776BE9" w:rsidRPr="0042079F" w14:paraId="1253D266" w14:textId="77777777" w:rsidTr="00282690">
        <w:trPr>
          <w:trHeight w:val="327"/>
        </w:trPr>
        <w:tc>
          <w:tcPr>
            <w:tcW w:w="501" w:type="dxa"/>
          </w:tcPr>
          <w:p w14:paraId="3DF06F45" w14:textId="77777777" w:rsidR="00776BE9" w:rsidRDefault="00776BE9" w:rsidP="00282690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hu-HU"/>
              </w:rPr>
              <w:t>5.</w:t>
            </w:r>
          </w:p>
        </w:tc>
        <w:tc>
          <w:tcPr>
            <w:tcW w:w="2525" w:type="dxa"/>
          </w:tcPr>
          <w:p w14:paraId="4BE98B06" w14:textId="77777777" w:rsidR="00776BE9" w:rsidRPr="0042079F" w:rsidRDefault="00776BE9" w:rsidP="00282690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hu-HU"/>
              </w:rPr>
              <w:t>Molnár Attila</w:t>
            </w:r>
          </w:p>
        </w:tc>
        <w:tc>
          <w:tcPr>
            <w:tcW w:w="3443" w:type="dxa"/>
          </w:tcPr>
          <w:p w14:paraId="598740AA" w14:textId="77777777" w:rsidR="00776BE9" w:rsidRPr="0070689A" w:rsidRDefault="00776BE9" w:rsidP="00282690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hu-HU"/>
              </w:rPr>
              <w:t>2021</w:t>
            </w:r>
          </w:p>
        </w:tc>
        <w:tc>
          <w:tcPr>
            <w:tcW w:w="3137" w:type="dxa"/>
          </w:tcPr>
          <w:p w14:paraId="34C8B1A5" w14:textId="77777777" w:rsidR="00776BE9" w:rsidRPr="0042079F" w:rsidRDefault="00776BE9" w:rsidP="00282690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hu-H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hu-HU"/>
              </w:rPr>
              <w:t xml:space="preserve">Domokos Johanna </w:t>
            </w:r>
          </w:p>
        </w:tc>
      </w:tr>
      <w:tr w:rsidR="00776BE9" w:rsidRPr="0042079F" w14:paraId="3153C020" w14:textId="77777777" w:rsidTr="00282690">
        <w:trPr>
          <w:trHeight w:val="327"/>
        </w:trPr>
        <w:tc>
          <w:tcPr>
            <w:tcW w:w="501" w:type="dxa"/>
          </w:tcPr>
          <w:p w14:paraId="34BB4329" w14:textId="77777777" w:rsidR="00776BE9" w:rsidRDefault="00776BE9" w:rsidP="00282690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hu-HU"/>
              </w:rPr>
              <w:t>6.</w:t>
            </w:r>
          </w:p>
        </w:tc>
        <w:tc>
          <w:tcPr>
            <w:tcW w:w="2525" w:type="dxa"/>
          </w:tcPr>
          <w:p w14:paraId="0F0C46E7" w14:textId="77777777" w:rsidR="00776BE9" w:rsidRPr="0042079F" w:rsidRDefault="00776BE9" w:rsidP="00282690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hu-HU"/>
              </w:rPr>
              <w:t>Hajdó Noémi</w:t>
            </w:r>
          </w:p>
        </w:tc>
        <w:tc>
          <w:tcPr>
            <w:tcW w:w="3443" w:type="dxa"/>
          </w:tcPr>
          <w:p w14:paraId="6508B893" w14:textId="77777777" w:rsidR="00776BE9" w:rsidRPr="0070689A" w:rsidRDefault="00776BE9" w:rsidP="00282690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hu-HU"/>
              </w:rPr>
              <w:t>2021</w:t>
            </w:r>
          </w:p>
        </w:tc>
        <w:tc>
          <w:tcPr>
            <w:tcW w:w="3137" w:type="dxa"/>
          </w:tcPr>
          <w:p w14:paraId="1A9DC322" w14:textId="77777777" w:rsidR="00776BE9" w:rsidRPr="0042079F" w:rsidRDefault="00776BE9" w:rsidP="00282690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hu-H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hu-HU"/>
              </w:rPr>
              <w:t>Egyed Emese</w:t>
            </w:r>
          </w:p>
        </w:tc>
      </w:tr>
      <w:tr w:rsidR="00776BE9" w:rsidRPr="0042079F" w14:paraId="07A593B1" w14:textId="77777777" w:rsidTr="00282690">
        <w:trPr>
          <w:trHeight w:val="327"/>
        </w:trPr>
        <w:tc>
          <w:tcPr>
            <w:tcW w:w="501" w:type="dxa"/>
          </w:tcPr>
          <w:p w14:paraId="74FE5E1E" w14:textId="77777777" w:rsidR="00776BE9" w:rsidRDefault="00776BE9" w:rsidP="00282690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hu-HU"/>
              </w:rPr>
              <w:t>7.</w:t>
            </w:r>
          </w:p>
        </w:tc>
        <w:tc>
          <w:tcPr>
            <w:tcW w:w="2525" w:type="dxa"/>
          </w:tcPr>
          <w:p w14:paraId="5D6DA493" w14:textId="77777777" w:rsidR="00776BE9" w:rsidRPr="0042079F" w:rsidRDefault="00776BE9" w:rsidP="00282690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hu-HU"/>
              </w:rPr>
              <w:t>Szabó Krisztina</w:t>
            </w:r>
          </w:p>
        </w:tc>
        <w:tc>
          <w:tcPr>
            <w:tcW w:w="3443" w:type="dxa"/>
          </w:tcPr>
          <w:p w14:paraId="524F8906" w14:textId="77777777" w:rsidR="00776BE9" w:rsidRPr="0070689A" w:rsidRDefault="00776BE9" w:rsidP="00282690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hu-HU"/>
              </w:rPr>
              <w:t>2021</w:t>
            </w:r>
          </w:p>
        </w:tc>
        <w:tc>
          <w:tcPr>
            <w:tcW w:w="3137" w:type="dxa"/>
          </w:tcPr>
          <w:p w14:paraId="50487B0D" w14:textId="77777777" w:rsidR="00776BE9" w:rsidRPr="0042079F" w:rsidRDefault="00776BE9" w:rsidP="00282690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hu-H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hu-HU"/>
              </w:rPr>
              <w:t>Keszeg Vilmos</w:t>
            </w:r>
          </w:p>
        </w:tc>
      </w:tr>
      <w:tr w:rsidR="00776BE9" w:rsidRPr="0042079F" w14:paraId="0313AB17" w14:textId="77777777" w:rsidTr="00282690">
        <w:trPr>
          <w:trHeight w:val="327"/>
        </w:trPr>
        <w:tc>
          <w:tcPr>
            <w:tcW w:w="501" w:type="dxa"/>
          </w:tcPr>
          <w:p w14:paraId="761FAB57" w14:textId="77777777" w:rsidR="00776BE9" w:rsidRDefault="00776BE9" w:rsidP="00282690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hu-HU"/>
              </w:rPr>
              <w:t>8.</w:t>
            </w:r>
          </w:p>
        </w:tc>
        <w:tc>
          <w:tcPr>
            <w:tcW w:w="2525" w:type="dxa"/>
          </w:tcPr>
          <w:p w14:paraId="37FD11BB" w14:textId="77777777" w:rsidR="00776BE9" w:rsidRPr="0042079F" w:rsidRDefault="00776BE9" w:rsidP="00282690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hu-HU"/>
              </w:rPr>
              <w:t>Nagy Emese Ingrid</w:t>
            </w:r>
          </w:p>
        </w:tc>
        <w:tc>
          <w:tcPr>
            <w:tcW w:w="3443" w:type="dxa"/>
          </w:tcPr>
          <w:p w14:paraId="029E06C8" w14:textId="77777777" w:rsidR="00776BE9" w:rsidRPr="0070689A" w:rsidRDefault="00776BE9" w:rsidP="00282690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hu-HU"/>
              </w:rPr>
              <w:t>2021</w:t>
            </w:r>
          </w:p>
        </w:tc>
        <w:tc>
          <w:tcPr>
            <w:tcW w:w="3137" w:type="dxa"/>
          </w:tcPr>
          <w:p w14:paraId="0376E3F4" w14:textId="77777777" w:rsidR="00776BE9" w:rsidRPr="0042079F" w:rsidRDefault="00776BE9" w:rsidP="00282690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hu-H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hu-HU"/>
              </w:rPr>
              <w:t>Gábor Csilla</w:t>
            </w:r>
          </w:p>
        </w:tc>
      </w:tr>
      <w:tr w:rsidR="00776BE9" w:rsidRPr="0042079F" w14:paraId="576F3524" w14:textId="77777777" w:rsidTr="00282690">
        <w:trPr>
          <w:trHeight w:val="500"/>
        </w:trPr>
        <w:tc>
          <w:tcPr>
            <w:tcW w:w="9606" w:type="dxa"/>
            <w:gridSpan w:val="4"/>
          </w:tcPr>
          <w:p w14:paraId="2497323E" w14:textId="77777777" w:rsidR="00776BE9" w:rsidRPr="0042079F" w:rsidRDefault="00776BE9" w:rsidP="00282690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hu-HU"/>
              </w:rPr>
            </w:pPr>
          </w:p>
        </w:tc>
      </w:tr>
      <w:tr w:rsidR="00776BE9" w:rsidRPr="0042079F" w14:paraId="6D6B53CB" w14:textId="77777777" w:rsidTr="00282690">
        <w:trPr>
          <w:trHeight w:val="327"/>
        </w:trPr>
        <w:tc>
          <w:tcPr>
            <w:tcW w:w="501" w:type="dxa"/>
          </w:tcPr>
          <w:p w14:paraId="60568E01" w14:textId="77777777" w:rsidR="00776BE9" w:rsidRPr="0042079F" w:rsidRDefault="00776BE9" w:rsidP="0028269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hu-HU"/>
              </w:rPr>
              <w:t>1.</w:t>
            </w:r>
          </w:p>
        </w:tc>
        <w:tc>
          <w:tcPr>
            <w:tcW w:w="2525" w:type="dxa"/>
          </w:tcPr>
          <w:p w14:paraId="739293BA" w14:textId="77777777" w:rsidR="00776BE9" w:rsidRPr="0042079F" w:rsidRDefault="00776BE9" w:rsidP="00282690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hu-HU"/>
              </w:rPr>
            </w:pPr>
            <w:r w:rsidRPr="0042079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hu-HU"/>
              </w:rPr>
              <w:t>Albert B. Márta Júlia</w:t>
            </w:r>
          </w:p>
        </w:tc>
        <w:tc>
          <w:tcPr>
            <w:tcW w:w="3443" w:type="dxa"/>
          </w:tcPr>
          <w:p w14:paraId="593A3ED4" w14:textId="77777777" w:rsidR="00776BE9" w:rsidRPr="0070689A" w:rsidRDefault="00776BE9" w:rsidP="00282690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hu-H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hu-HU"/>
              </w:rPr>
              <w:t>2020</w:t>
            </w:r>
          </w:p>
        </w:tc>
        <w:tc>
          <w:tcPr>
            <w:tcW w:w="3137" w:type="dxa"/>
          </w:tcPr>
          <w:p w14:paraId="2A893963" w14:textId="77777777" w:rsidR="00776BE9" w:rsidRPr="0042079F" w:rsidRDefault="00776BE9" w:rsidP="00282690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hu-HU"/>
              </w:rPr>
            </w:pPr>
            <w:r w:rsidRPr="0042079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hu-HU"/>
              </w:rPr>
              <w:t>Pozsony Ferenc</w:t>
            </w:r>
          </w:p>
        </w:tc>
      </w:tr>
      <w:tr w:rsidR="00776BE9" w:rsidRPr="0042079F" w14:paraId="2A784BE6" w14:textId="77777777" w:rsidTr="00282690">
        <w:trPr>
          <w:trHeight w:val="289"/>
        </w:trPr>
        <w:tc>
          <w:tcPr>
            <w:tcW w:w="501" w:type="dxa"/>
          </w:tcPr>
          <w:p w14:paraId="497A81DD" w14:textId="77777777" w:rsidR="00776BE9" w:rsidRPr="0042079F" w:rsidRDefault="00776BE9" w:rsidP="0028269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hu-HU"/>
              </w:rPr>
              <w:t>2.</w:t>
            </w:r>
          </w:p>
        </w:tc>
        <w:tc>
          <w:tcPr>
            <w:tcW w:w="2525" w:type="dxa"/>
          </w:tcPr>
          <w:p w14:paraId="7BD4E382" w14:textId="77777777" w:rsidR="00776BE9" w:rsidRPr="0042079F" w:rsidRDefault="00776BE9" w:rsidP="00282690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hu-HU"/>
              </w:rPr>
            </w:pPr>
            <w:r w:rsidRPr="0042079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hu-HU"/>
              </w:rPr>
              <w:t>André B. Mária Irén</w:t>
            </w:r>
          </w:p>
        </w:tc>
        <w:tc>
          <w:tcPr>
            <w:tcW w:w="3443" w:type="dxa"/>
          </w:tcPr>
          <w:p w14:paraId="3128E578" w14:textId="77777777" w:rsidR="00776BE9" w:rsidRPr="0070689A" w:rsidRDefault="00776BE9" w:rsidP="00282690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hu-H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hu-HU"/>
              </w:rPr>
              <w:t>2020</w:t>
            </w:r>
          </w:p>
        </w:tc>
        <w:tc>
          <w:tcPr>
            <w:tcW w:w="3137" w:type="dxa"/>
          </w:tcPr>
          <w:p w14:paraId="08F7EE29" w14:textId="77777777" w:rsidR="00776BE9" w:rsidRPr="0042079F" w:rsidRDefault="00776BE9" w:rsidP="00282690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hu-HU"/>
              </w:rPr>
            </w:pPr>
            <w:r w:rsidRPr="0042079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hu-HU"/>
              </w:rPr>
              <w:t>Keszeg Vilmos</w:t>
            </w:r>
          </w:p>
        </w:tc>
      </w:tr>
      <w:tr w:rsidR="00776BE9" w:rsidRPr="0042079F" w14:paraId="16ADA70B" w14:textId="77777777" w:rsidTr="00282690">
        <w:trPr>
          <w:trHeight w:val="300"/>
        </w:trPr>
        <w:tc>
          <w:tcPr>
            <w:tcW w:w="501" w:type="dxa"/>
          </w:tcPr>
          <w:p w14:paraId="64048873" w14:textId="77777777" w:rsidR="00776BE9" w:rsidRPr="0042079F" w:rsidRDefault="00776BE9" w:rsidP="0028269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hu-HU"/>
              </w:rPr>
              <w:t>3.</w:t>
            </w:r>
          </w:p>
        </w:tc>
        <w:tc>
          <w:tcPr>
            <w:tcW w:w="2525" w:type="dxa"/>
          </w:tcPr>
          <w:p w14:paraId="1CF39213" w14:textId="77777777" w:rsidR="00776BE9" w:rsidRPr="0042079F" w:rsidRDefault="00776BE9" w:rsidP="00282690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hu-HU"/>
              </w:rPr>
            </w:pPr>
            <w:r w:rsidRPr="0042079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hu-HU"/>
              </w:rPr>
              <w:t>Bencze T.Ildikó</w:t>
            </w:r>
          </w:p>
        </w:tc>
        <w:tc>
          <w:tcPr>
            <w:tcW w:w="3443" w:type="dxa"/>
          </w:tcPr>
          <w:p w14:paraId="4737A4C4" w14:textId="77777777" w:rsidR="00776BE9" w:rsidRPr="0070689A" w:rsidRDefault="00776BE9" w:rsidP="00282690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hu-H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hu-HU"/>
              </w:rPr>
              <w:t>2020</w:t>
            </w:r>
          </w:p>
        </w:tc>
        <w:tc>
          <w:tcPr>
            <w:tcW w:w="3137" w:type="dxa"/>
          </w:tcPr>
          <w:p w14:paraId="3CB8C015" w14:textId="77777777" w:rsidR="00776BE9" w:rsidRPr="0042079F" w:rsidRDefault="00776BE9" w:rsidP="00282690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hu-HU"/>
              </w:rPr>
            </w:pPr>
            <w:r w:rsidRPr="0042079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hu-HU"/>
              </w:rPr>
              <w:t>Benő Attila</w:t>
            </w:r>
          </w:p>
        </w:tc>
      </w:tr>
      <w:tr w:rsidR="00776BE9" w:rsidRPr="0042079F" w14:paraId="5E292399" w14:textId="77777777" w:rsidTr="00282690">
        <w:trPr>
          <w:trHeight w:val="300"/>
        </w:trPr>
        <w:tc>
          <w:tcPr>
            <w:tcW w:w="501" w:type="dxa"/>
          </w:tcPr>
          <w:p w14:paraId="1EEE1A6E" w14:textId="77777777" w:rsidR="00776BE9" w:rsidRPr="0042079F" w:rsidRDefault="00776BE9" w:rsidP="0028269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hu-HU"/>
              </w:rPr>
              <w:t>4.</w:t>
            </w:r>
          </w:p>
        </w:tc>
        <w:tc>
          <w:tcPr>
            <w:tcW w:w="2525" w:type="dxa"/>
          </w:tcPr>
          <w:p w14:paraId="2F78A1BD" w14:textId="77777777" w:rsidR="00776BE9" w:rsidRPr="0042079F" w:rsidRDefault="00776BE9" w:rsidP="00282690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hu-HU"/>
              </w:rPr>
            </w:pPr>
            <w:r w:rsidRPr="0042079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hu-HU"/>
              </w:rPr>
              <w:t>Gálfalvy Gy.Júlia Ágnes</w:t>
            </w:r>
          </w:p>
        </w:tc>
        <w:tc>
          <w:tcPr>
            <w:tcW w:w="3443" w:type="dxa"/>
          </w:tcPr>
          <w:p w14:paraId="41E196D8" w14:textId="77777777" w:rsidR="00776BE9" w:rsidRPr="0070689A" w:rsidRDefault="00776BE9" w:rsidP="00282690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hu-H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hu-HU"/>
              </w:rPr>
              <w:t>2020</w:t>
            </w:r>
          </w:p>
        </w:tc>
        <w:tc>
          <w:tcPr>
            <w:tcW w:w="3137" w:type="dxa"/>
          </w:tcPr>
          <w:p w14:paraId="0664A561" w14:textId="77777777" w:rsidR="00776BE9" w:rsidRPr="0042079F" w:rsidRDefault="00776BE9" w:rsidP="00282690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hu-HU"/>
              </w:rPr>
            </w:pPr>
            <w:r w:rsidRPr="0042079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hu-HU"/>
              </w:rPr>
              <w:t>Egyed Emese</w:t>
            </w:r>
          </w:p>
        </w:tc>
      </w:tr>
      <w:tr w:rsidR="00776BE9" w:rsidRPr="0042079F" w14:paraId="7F0F36D5" w14:textId="77777777" w:rsidTr="00282690">
        <w:trPr>
          <w:trHeight w:val="300"/>
        </w:trPr>
        <w:tc>
          <w:tcPr>
            <w:tcW w:w="501" w:type="dxa"/>
          </w:tcPr>
          <w:p w14:paraId="6B47889C" w14:textId="77777777" w:rsidR="00776BE9" w:rsidRPr="0042079F" w:rsidRDefault="00776BE9" w:rsidP="0028269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hu-HU"/>
              </w:rPr>
              <w:t>5.</w:t>
            </w:r>
          </w:p>
        </w:tc>
        <w:tc>
          <w:tcPr>
            <w:tcW w:w="2525" w:type="dxa"/>
          </w:tcPr>
          <w:p w14:paraId="3250B552" w14:textId="77777777" w:rsidR="00776BE9" w:rsidRPr="0042079F" w:rsidRDefault="00776BE9" w:rsidP="00282690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hu-HU"/>
              </w:rPr>
            </w:pPr>
            <w:r w:rsidRPr="0042079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hu-HU"/>
              </w:rPr>
              <w:t>Iszlai Cs.Ede</w:t>
            </w:r>
          </w:p>
        </w:tc>
        <w:tc>
          <w:tcPr>
            <w:tcW w:w="3443" w:type="dxa"/>
          </w:tcPr>
          <w:p w14:paraId="5D48CCF3" w14:textId="77777777" w:rsidR="00776BE9" w:rsidRPr="0070689A" w:rsidRDefault="00776BE9" w:rsidP="00282690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hu-H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hu-HU"/>
              </w:rPr>
              <w:t>2020</w:t>
            </w:r>
          </w:p>
        </w:tc>
        <w:tc>
          <w:tcPr>
            <w:tcW w:w="3137" w:type="dxa"/>
          </w:tcPr>
          <w:p w14:paraId="4CEB6F07" w14:textId="77777777" w:rsidR="00776BE9" w:rsidRPr="0042079F" w:rsidRDefault="00776BE9" w:rsidP="00282690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hu-HU"/>
              </w:rPr>
            </w:pPr>
            <w:r w:rsidRPr="0042079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hu-HU"/>
              </w:rPr>
              <w:t>Benő Attila</w:t>
            </w:r>
          </w:p>
        </w:tc>
      </w:tr>
      <w:tr w:rsidR="00776BE9" w:rsidRPr="0042079F" w14:paraId="71A4E9A7" w14:textId="77777777" w:rsidTr="00282690">
        <w:trPr>
          <w:trHeight w:val="300"/>
        </w:trPr>
        <w:tc>
          <w:tcPr>
            <w:tcW w:w="501" w:type="dxa"/>
          </w:tcPr>
          <w:p w14:paraId="05B77AAD" w14:textId="77777777" w:rsidR="00776BE9" w:rsidRPr="0042079F" w:rsidRDefault="00776BE9" w:rsidP="0028269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hu-HU"/>
              </w:rPr>
              <w:t>6.</w:t>
            </w:r>
          </w:p>
        </w:tc>
        <w:tc>
          <w:tcPr>
            <w:tcW w:w="2525" w:type="dxa"/>
          </w:tcPr>
          <w:p w14:paraId="6AE9E489" w14:textId="77777777" w:rsidR="00776BE9" w:rsidRPr="0042079F" w:rsidRDefault="00776BE9" w:rsidP="00282690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hu-HU"/>
              </w:rPr>
            </w:pPr>
            <w:r w:rsidRPr="0042079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hu-HU"/>
              </w:rPr>
              <w:t>Kristály V.E. Anasztázia</w:t>
            </w:r>
          </w:p>
        </w:tc>
        <w:tc>
          <w:tcPr>
            <w:tcW w:w="3443" w:type="dxa"/>
          </w:tcPr>
          <w:p w14:paraId="29F1439F" w14:textId="77777777" w:rsidR="00776BE9" w:rsidRPr="0070689A" w:rsidRDefault="00776BE9" w:rsidP="00282690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hu-H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hu-HU"/>
              </w:rPr>
              <w:t>2020</w:t>
            </w:r>
          </w:p>
        </w:tc>
        <w:tc>
          <w:tcPr>
            <w:tcW w:w="3137" w:type="dxa"/>
          </w:tcPr>
          <w:p w14:paraId="27BBFB50" w14:textId="77777777" w:rsidR="00776BE9" w:rsidRPr="0042079F" w:rsidRDefault="00776BE9" w:rsidP="00282690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hu-HU"/>
              </w:rPr>
            </w:pPr>
            <w:r w:rsidRPr="0042079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hu-HU"/>
              </w:rPr>
              <w:t>Egyed Emese</w:t>
            </w:r>
          </w:p>
        </w:tc>
      </w:tr>
      <w:tr w:rsidR="00776BE9" w:rsidRPr="0042079F" w14:paraId="522DD855" w14:textId="77777777" w:rsidTr="00282690">
        <w:trPr>
          <w:trHeight w:val="300"/>
        </w:trPr>
        <w:tc>
          <w:tcPr>
            <w:tcW w:w="501" w:type="dxa"/>
          </w:tcPr>
          <w:p w14:paraId="5EA49158" w14:textId="77777777" w:rsidR="00776BE9" w:rsidRPr="0042079F" w:rsidRDefault="00776BE9" w:rsidP="0028269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hu-HU"/>
              </w:rPr>
              <w:t>7.</w:t>
            </w:r>
          </w:p>
        </w:tc>
        <w:tc>
          <w:tcPr>
            <w:tcW w:w="2525" w:type="dxa"/>
          </w:tcPr>
          <w:p w14:paraId="6A68C98A" w14:textId="77777777" w:rsidR="00776BE9" w:rsidRPr="0042079F" w:rsidRDefault="00776BE9" w:rsidP="00282690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hu-HU"/>
              </w:rPr>
            </w:pPr>
            <w:r w:rsidRPr="0042079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hu-HU"/>
              </w:rPr>
              <w:t>Lázok I.Klára</w:t>
            </w:r>
          </w:p>
        </w:tc>
        <w:tc>
          <w:tcPr>
            <w:tcW w:w="3443" w:type="dxa"/>
          </w:tcPr>
          <w:p w14:paraId="5108948A" w14:textId="77777777" w:rsidR="00776BE9" w:rsidRPr="0070689A" w:rsidRDefault="00776BE9" w:rsidP="00282690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hu-H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hu-HU"/>
              </w:rPr>
              <w:t>2020</w:t>
            </w:r>
          </w:p>
        </w:tc>
        <w:tc>
          <w:tcPr>
            <w:tcW w:w="3137" w:type="dxa"/>
          </w:tcPr>
          <w:p w14:paraId="51375111" w14:textId="77777777" w:rsidR="00776BE9" w:rsidRPr="0042079F" w:rsidRDefault="00776BE9" w:rsidP="00282690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hu-HU"/>
              </w:rPr>
            </w:pPr>
            <w:r w:rsidRPr="0042079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hu-HU"/>
              </w:rPr>
              <w:t>Egyed Emese</w:t>
            </w:r>
          </w:p>
        </w:tc>
      </w:tr>
      <w:tr w:rsidR="00776BE9" w:rsidRPr="0042079F" w14:paraId="1DD3CE11" w14:textId="77777777" w:rsidTr="00282690">
        <w:trPr>
          <w:trHeight w:val="300"/>
        </w:trPr>
        <w:tc>
          <w:tcPr>
            <w:tcW w:w="501" w:type="dxa"/>
          </w:tcPr>
          <w:p w14:paraId="43D128F1" w14:textId="77777777" w:rsidR="00776BE9" w:rsidRPr="0042079F" w:rsidRDefault="00776BE9" w:rsidP="00282690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hu-HU"/>
              </w:rPr>
              <w:t>8.</w:t>
            </w:r>
          </w:p>
        </w:tc>
        <w:tc>
          <w:tcPr>
            <w:tcW w:w="2525" w:type="dxa"/>
          </w:tcPr>
          <w:p w14:paraId="4A1C8D40" w14:textId="77777777" w:rsidR="00776BE9" w:rsidRPr="0042079F" w:rsidRDefault="00776BE9" w:rsidP="00282690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hu-HU"/>
              </w:rPr>
            </w:pPr>
            <w:r w:rsidRPr="0042079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hu-HU"/>
              </w:rPr>
              <w:t>Posztuly A. Tünde</w:t>
            </w:r>
          </w:p>
        </w:tc>
        <w:tc>
          <w:tcPr>
            <w:tcW w:w="3443" w:type="dxa"/>
          </w:tcPr>
          <w:p w14:paraId="4463B913" w14:textId="77777777" w:rsidR="00776BE9" w:rsidRPr="0070689A" w:rsidRDefault="00776BE9" w:rsidP="00282690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hu-H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hu-HU"/>
              </w:rPr>
              <w:t>2020</w:t>
            </w:r>
          </w:p>
        </w:tc>
        <w:tc>
          <w:tcPr>
            <w:tcW w:w="3137" w:type="dxa"/>
          </w:tcPr>
          <w:p w14:paraId="40BFEC2A" w14:textId="77777777" w:rsidR="00776BE9" w:rsidRPr="0042079F" w:rsidRDefault="00776BE9" w:rsidP="00282690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hu-HU"/>
              </w:rPr>
            </w:pPr>
            <w:r w:rsidRPr="0042079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hu-HU"/>
              </w:rPr>
              <w:t>Tánczos Vilmos</w:t>
            </w:r>
          </w:p>
        </w:tc>
      </w:tr>
      <w:tr w:rsidR="00776BE9" w:rsidRPr="0042079F" w14:paraId="165952EB" w14:textId="77777777" w:rsidTr="00282690">
        <w:trPr>
          <w:trHeight w:val="300"/>
        </w:trPr>
        <w:tc>
          <w:tcPr>
            <w:tcW w:w="501" w:type="dxa"/>
          </w:tcPr>
          <w:p w14:paraId="61952E9A" w14:textId="77777777" w:rsidR="00776BE9" w:rsidRPr="0042079F" w:rsidRDefault="00776BE9" w:rsidP="00282690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hu-HU"/>
              </w:rPr>
              <w:t>9.</w:t>
            </w:r>
          </w:p>
        </w:tc>
        <w:tc>
          <w:tcPr>
            <w:tcW w:w="2525" w:type="dxa"/>
          </w:tcPr>
          <w:p w14:paraId="3329AE47" w14:textId="77777777" w:rsidR="00776BE9" w:rsidRPr="0042079F" w:rsidRDefault="00776BE9" w:rsidP="00282690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hu-HU"/>
              </w:rPr>
            </w:pPr>
            <w:r w:rsidRPr="0042079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hu-HU"/>
              </w:rPr>
              <w:t>Szmutku A. Melinda</w:t>
            </w:r>
          </w:p>
        </w:tc>
        <w:tc>
          <w:tcPr>
            <w:tcW w:w="3443" w:type="dxa"/>
          </w:tcPr>
          <w:p w14:paraId="610F9596" w14:textId="77777777" w:rsidR="00776BE9" w:rsidRPr="0070689A" w:rsidRDefault="00776BE9" w:rsidP="00282690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hu-H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hu-HU"/>
              </w:rPr>
              <w:t>2020</w:t>
            </w:r>
          </w:p>
        </w:tc>
        <w:tc>
          <w:tcPr>
            <w:tcW w:w="3137" w:type="dxa"/>
          </w:tcPr>
          <w:p w14:paraId="2DEA7362" w14:textId="77777777" w:rsidR="00776BE9" w:rsidRPr="0042079F" w:rsidRDefault="00776BE9" w:rsidP="00282690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hu-HU"/>
              </w:rPr>
            </w:pPr>
            <w:r w:rsidRPr="0042079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hu-HU"/>
              </w:rPr>
              <w:t>Gábor Csilla</w:t>
            </w:r>
          </w:p>
        </w:tc>
      </w:tr>
      <w:tr w:rsidR="00776BE9" w:rsidRPr="0042079F" w14:paraId="34A7DD50" w14:textId="77777777" w:rsidTr="00282690">
        <w:trPr>
          <w:trHeight w:val="300"/>
        </w:trPr>
        <w:tc>
          <w:tcPr>
            <w:tcW w:w="501" w:type="dxa"/>
          </w:tcPr>
          <w:p w14:paraId="7BCEAC74" w14:textId="77777777" w:rsidR="00776BE9" w:rsidRPr="0042079F" w:rsidRDefault="00776BE9" w:rsidP="0028269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</w:t>
            </w:r>
          </w:p>
        </w:tc>
        <w:tc>
          <w:tcPr>
            <w:tcW w:w="2525" w:type="dxa"/>
          </w:tcPr>
          <w:p w14:paraId="42BAC8FD" w14:textId="77777777" w:rsidR="00776BE9" w:rsidRPr="006663D0" w:rsidRDefault="00776BE9" w:rsidP="00282690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hu-HU"/>
              </w:rPr>
            </w:pPr>
            <w:r w:rsidRPr="006663D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hu-HU"/>
              </w:rPr>
              <w:t>Foresto Alexandra (taxa)</w:t>
            </w:r>
          </w:p>
        </w:tc>
        <w:tc>
          <w:tcPr>
            <w:tcW w:w="3443" w:type="dxa"/>
          </w:tcPr>
          <w:p w14:paraId="12BD6CA7" w14:textId="77777777" w:rsidR="00776BE9" w:rsidRPr="0070689A" w:rsidRDefault="00776BE9" w:rsidP="00282690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hu-H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hu-HU"/>
              </w:rPr>
              <w:t>2020</w:t>
            </w:r>
          </w:p>
        </w:tc>
        <w:tc>
          <w:tcPr>
            <w:tcW w:w="3137" w:type="dxa"/>
          </w:tcPr>
          <w:p w14:paraId="07FDF4E0" w14:textId="77777777" w:rsidR="00776BE9" w:rsidRPr="006663D0" w:rsidRDefault="00776BE9" w:rsidP="00282690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hu-HU"/>
              </w:rPr>
            </w:pPr>
            <w:r w:rsidRPr="006663D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hu-HU"/>
              </w:rPr>
              <w:t>Orbán Gyöngyi</w:t>
            </w:r>
          </w:p>
        </w:tc>
      </w:tr>
      <w:tr w:rsidR="00776BE9" w:rsidRPr="0042079F" w14:paraId="7C765F3B" w14:textId="77777777" w:rsidTr="00282690">
        <w:trPr>
          <w:trHeight w:val="300"/>
        </w:trPr>
        <w:tc>
          <w:tcPr>
            <w:tcW w:w="501" w:type="dxa"/>
          </w:tcPr>
          <w:p w14:paraId="26E218C9" w14:textId="77777777" w:rsidR="00776BE9" w:rsidRPr="0042079F" w:rsidRDefault="00776BE9" w:rsidP="0028269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11.</w:t>
            </w:r>
          </w:p>
        </w:tc>
        <w:tc>
          <w:tcPr>
            <w:tcW w:w="2525" w:type="dxa"/>
          </w:tcPr>
          <w:p w14:paraId="4ADD9EE0" w14:textId="77777777" w:rsidR="00776BE9" w:rsidRPr="006663D0" w:rsidRDefault="00776BE9" w:rsidP="00282690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hu-HU"/>
              </w:rPr>
            </w:pPr>
            <w:r w:rsidRPr="006663D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hu-HU"/>
              </w:rPr>
              <w:t>Bilibók A. Renáta (taxa)</w:t>
            </w:r>
          </w:p>
        </w:tc>
        <w:tc>
          <w:tcPr>
            <w:tcW w:w="3443" w:type="dxa"/>
          </w:tcPr>
          <w:p w14:paraId="3324D8A2" w14:textId="77777777" w:rsidR="00776BE9" w:rsidRPr="0070689A" w:rsidRDefault="00776BE9" w:rsidP="00282690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hu-H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hu-HU"/>
              </w:rPr>
              <w:t>2020</w:t>
            </w:r>
          </w:p>
        </w:tc>
        <w:tc>
          <w:tcPr>
            <w:tcW w:w="3137" w:type="dxa"/>
          </w:tcPr>
          <w:p w14:paraId="27978FDA" w14:textId="77777777" w:rsidR="00776BE9" w:rsidRPr="006663D0" w:rsidRDefault="00776BE9" w:rsidP="00282690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hu-HU"/>
              </w:rPr>
            </w:pPr>
            <w:r w:rsidRPr="006663D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hu-HU"/>
              </w:rPr>
              <w:t>Gábor Csilla</w:t>
            </w:r>
          </w:p>
        </w:tc>
      </w:tr>
      <w:tr w:rsidR="00776BE9" w:rsidRPr="0042079F" w14:paraId="5D617F82" w14:textId="77777777" w:rsidTr="00282690">
        <w:trPr>
          <w:trHeight w:val="300"/>
        </w:trPr>
        <w:tc>
          <w:tcPr>
            <w:tcW w:w="501" w:type="dxa"/>
          </w:tcPr>
          <w:p w14:paraId="64304DBF" w14:textId="77777777" w:rsidR="00776BE9" w:rsidRPr="0042079F" w:rsidRDefault="00776BE9" w:rsidP="0028269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12.</w:t>
            </w:r>
          </w:p>
        </w:tc>
        <w:tc>
          <w:tcPr>
            <w:tcW w:w="2525" w:type="dxa"/>
          </w:tcPr>
          <w:p w14:paraId="2C238735" w14:textId="77777777" w:rsidR="00776BE9" w:rsidRPr="0042079F" w:rsidRDefault="00776BE9" w:rsidP="00282690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hu-HU"/>
              </w:rPr>
              <w:t>Tatai Orsolya</w:t>
            </w:r>
          </w:p>
        </w:tc>
        <w:tc>
          <w:tcPr>
            <w:tcW w:w="3443" w:type="dxa"/>
          </w:tcPr>
          <w:p w14:paraId="6A06C887" w14:textId="77777777" w:rsidR="00776BE9" w:rsidRPr="0070689A" w:rsidRDefault="00776BE9" w:rsidP="00282690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hu-H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hu-HU"/>
              </w:rPr>
              <w:t>2020</w:t>
            </w:r>
          </w:p>
        </w:tc>
        <w:tc>
          <w:tcPr>
            <w:tcW w:w="3137" w:type="dxa"/>
          </w:tcPr>
          <w:p w14:paraId="2147DFCD" w14:textId="77777777" w:rsidR="00776BE9" w:rsidRPr="006663D0" w:rsidRDefault="00776BE9" w:rsidP="00282690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hu-HU"/>
              </w:rPr>
            </w:pPr>
            <w:r w:rsidRPr="006663D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hu-HU"/>
              </w:rPr>
              <w:t>Keszeg Vilmos</w:t>
            </w:r>
          </w:p>
        </w:tc>
      </w:tr>
      <w:tr w:rsidR="00776BE9" w:rsidRPr="0042079F" w14:paraId="4F547A81" w14:textId="77777777" w:rsidTr="00282690">
        <w:trPr>
          <w:trHeight w:val="479"/>
        </w:trPr>
        <w:tc>
          <w:tcPr>
            <w:tcW w:w="9606" w:type="dxa"/>
            <w:gridSpan w:val="4"/>
          </w:tcPr>
          <w:p w14:paraId="0065755F" w14:textId="77777777" w:rsidR="00776BE9" w:rsidRPr="006663D0" w:rsidRDefault="00776BE9" w:rsidP="00282690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hu-HU"/>
              </w:rPr>
            </w:pPr>
          </w:p>
        </w:tc>
      </w:tr>
      <w:tr w:rsidR="00776BE9" w:rsidRPr="0042079F" w14:paraId="3E6FB36D" w14:textId="77777777" w:rsidTr="00282690">
        <w:trPr>
          <w:trHeight w:val="300"/>
        </w:trPr>
        <w:tc>
          <w:tcPr>
            <w:tcW w:w="501" w:type="dxa"/>
          </w:tcPr>
          <w:p w14:paraId="76EC7B28" w14:textId="77777777" w:rsidR="00776BE9" w:rsidRPr="0042079F" w:rsidRDefault="00776BE9" w:rsidP="0028269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hu-HU"/>
              </w:rPr>
              <w:t>1.</w:t>
            </w:r>
          </w:p>
        </w:tc>
        <w:tc>
          <w:tcPr>
            <w:tcW w:w="2525" w:type="dxa"/>
          </w:tcPr>
          <w:p w14:paraId="693DA304" w14:textId="77777777" w:rsidR="00776BE9" w:rsidRPr="006663D0" w:rsidRDefault="00776BE9" w:rsidP="00282690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hu-HU"/>
              </w:rPr>
            </w:pPr>
            <w:r w:rsidRPr="006663D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hu-HU"/>
              </w:rPr>
              <w:t>Jancsó Renáta</w:t>
            </w:r>
          </w:p>
        </w:tc>
        <w:tc>
          <w:tcPr>
            <w:tcW w:w="3443" w:type="dxa"/>
          </w:tcPr>
          <w:p w14:paraId="7CA3C975" w14:textId="77777777" w:rsidR="00776BE9" w:rsidRPr="004407E9" w:rsidRDefault="00776BE9" w:rsidP="00282690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hu-H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hu-HU"/>
              </w:rPr>
              <w:t>2019</w:t>
            </w:r>
          </w:p>
        </w:tc>
        <w:tc>
          <w:tcPr>
            <w:tcW w:w="3137" w:type="dxa"/>
          </w:tcPr>
          <w:p w14:paraId="32749B1F" w14:textId="77777777" w:rsidR="00776BE9" w:rsidRPr="006663D0" w:rsidRDefault="00776BE9" w:rsidP="00282690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hu-HU"/>
              </w:rPr>
            </w:pPr>
            <w:r w:rsidRPr="006663D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hu-HU"/>
              </w:rPr>
              <w:t>Gábor Csilla</w:t>
            </w:r>
          </w:p>
        </w:tc>
      </w:tr>
      <w:tr w:rsidR="00776BE9" w:rsidRPr="0042079F" w14:paraId="47AFD062" w14:textId="77777777" w:rsidTr="00282690">
        <w:trPr>
          <w:trHeight w:val="300"/>
        </w:trPr>
        <w:tc>
          <w:tcPr>
            <w:tcW w:w="501" w:type="dxa"/>
          </w:tcPr>
          <w:p w14:paraId="5E433B28" w14:textId="77777777" w:rsidR="00776BE9" w:rsidRPr="0042079F" w:rsidRDefault="00776BE9" w:rsidP="0028269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hu-HU"/>
              </w:rPr>
              <w:t>2.</w:t>
            </w:r>
          </w:p>
        </w:tc>
        <w:tc>
          <w:tcPr>
            <w:tcW w:w="2525" w:type="dxa"/>
          </w:tcPr>
          <w:p w14:paraId="54415036" w14:textId="77777777" w:rsidR="00776BE9" w:rsidRPr="006663D0" w:rsidRDefault="00776BE9" w:rsidP="00282690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hu-HU"/>
              </w:rPr>
            </w:pPr>
            <w:r w:rsidRPr="006663D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hu-HU"/>
              </w:rPr>
              <w:t>Kőrösi Viktor Dávid</w:t>
            </w:r>
          </w:p>
        </w:tc>
        <w:tc>
          <w:tcPr>
            <w:tcW w:w="3443" w:type="dxa"/>
          </w:tcPr>
          <w:p w14:paraId="68AF09EC" w14:textId="77777777" w:rsidR="00776BE9" w:rsidRPr="004407E9" w:rsidRDefault="00776BE9" w:rsidP="00282690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hu-H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hu-HU"/>
              </w:rPr>
              <w:t>2019</w:t>
            </w:r>
          </w:p>
        </w:tc>
        <w:tc>
          <w:tcPr>
            <w:tcW w:w="3137" w:type="dxa"/>
          </w:tcPr>
          <w:p w14:paraId="1E1C8890" w14:textId="77777777" w:rsidR="00776BE9" w:rsidRPr="006663D0" w:rsidRDefault="00776BE9" w:rsidP="00282690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hu-HU"/>
              </w:rPr>
            </w:pPr>
            <w:r w:rsidRPr="006663D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hu-HU"/>
              </w:rPr>
              <w:t>Tánczos Vilmos</w:t>
            </w:r>
          </w:p>
        </w:tc>
      </w:tr>
      <w:tr w:rsidR="00776BE9" w14:paraId="0B29BB78" w14:textId="77777777" w:rsidTr="00282690">
        <w:trPr>
          <w:trHeight w:val="300"/>
        </w:trPr>
        <w:tc>
          <w:tcPr>
            <w:tcW w:w="501" w:type="dxa"/>
          </w:tcPr>
          <w:p w14:paraId="3EDA11CC" w14:textId="77777777" w:rsidR="00776BE9" w:rsidRPr="0042079F" w:rsidRDefault="00776BE9" w:rsidP="0028269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hu-HU"/>
              </w:rPr>
              <w:t>3.</w:t>
            </w:r>
          </w:p>
        </w:tc>
        <w:tc>
          <w:tcPr>
            <w:tcW w:w="2525" w:type="dxa"/>
          </w:tcPr>
          <w:p w14:paraId="4EE9A2EA" w14:textId="77777777" w:rsidR="00776BE9" w:rsidRPr="006663D0" w:rsidRDefault="00776BE9" w:rsidP="00282690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hu-HU"/>
              </w:rPr>
            </w:pPr>
            <w:r w:rsidRPr="006663D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hu-HU"/>
              </w:rPr>
              <w:t>Lingvay Julianna</w:t>
            </w:r>
          </w:p>
        </w:tc>
        <w:tc>
          <w:tcPr>
            <w:tcW w:w="3443" w:type="dxa"/>
          </w:tcPr>
          <w:p w14:paraId="741BC2BF" w14:textId="77777777" w:rsidR="00776BE9" w:rsidRPr="004407E9" w:rsidRDefault="00776BE9" w:rsidP="00282690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hu-H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hu-HU"/>
              </w:rPr>
              <w:t>2019</w:t>
            </w:r>
          </w:p>
        </w:tc>
        <w:tc>
          <w:tcPr>
            <w:tcW w:w="3137" w:type="dxa"/>
          </w:tcPr>
          <w:p w14:paraId="680B0E1F" w14:textId="77777777" w:rsidR="00776BE9" w:rsidRPr="006663D0" w:rsidRDefault="00776BE9" w:rsidP="00282690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hu-HU"/>
              </w:rPr>
            </w:pPr>
            <w:r w:rsidRPr="006663D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hu-HU"/>
              </w:rPr>
              <w:t>Keszeg Vilmos</w:t>
            </w:r>
          </w:p>
        </w:tc>
      </w:tr>
      <w:tr w:rsidR="00776BE9" w14:paraId="7A8BE62B" w14:textId="77777777" w:rsidTr="00282690">
        <w:trPr>
          <w:trHeight w:val="300"/>
        </w:trPr>
        <w:tc>
          <w:tcPr>
            <w:tcW w:w="501" w:type="dxa"/>
          </w:tcPr>
          <w:p w14:paraId="5B0995E7" w14:textId="77777777" w:rsidR="00776BE9" w:rsidRPr="0042079F" w:rsidRDefault="00776BE9" w:rsidP="0028269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hu-HU"/>
              </w:rPr>
              <w:t>4.</w:t>
            </w:r>
          </w:p>
        </w:tc>
        <w:tc>
          <w:tcPr>
            <w:tcW w:w="2525" w:type="dxa"/>
          </w:tcPr>
          <w:p w14:paraId="19C8984F" w14:textId="77777777" w:rsidR="00776BE9" w:rsidRPr="006663D0" w:rsidRDefault="00776BE9" w:rsidP="00282690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hu-HU"/>
              </w:rPr>
              <w:t>Nagy</w:t>
            </w:r>
            <w:r w:rsidRPr="006663D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hu-HU"/>
              </w:rPr>
              <w:t xml:space="preserve"> Zsolt</w:t>
            </w:r>
          </w:p>
        </w:tc>
        <w:tc>
          <w:tcPr>
            <w:tcW w:w="3443" w:type="dxa"/>
          </w:tcPr>
          <w:p w14:paraId="3F87DCED" w14:textId="77777777" w:rsidR="00776BE9" w:rsidRPr="004407E9" w:rsidRDefault="00776BE9" w:rsidP="00282690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hu-H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hu-HU"/>
              </w:rPr>
              <w:t>2019</w:t>
            </w:r>
          </w:p>
        </w:tc>
        <w:tc>
          <w:tcPr>
            <w:tcW w:w="3137" w:type="dxa"/>
          </w:tcPr>
          <w:p w14:paraId="5A333BD9" w14:textId="77777777" w:rsidR="00776BE9" w:rsidRPr="006663D0" w:rsidRDefault="00776BE9" w:rsidP="00282690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hu-HU"/>
              </w:rPr>
            </w:pPr>
            <w:r w:rsidRPr="006663D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hu-HU"/>
              </w:rPr>
              <w:t>Pozsony Ferenc</w:t>
            </w:r>
          </w:p>
        </w:tc>
      </w:tr>
      <w:tr w:rsidR="00776BE9" w14:paraId="70A773D8" w14:textId="77777777" w:rsidTr="00282690">
        <w:trPr>
          <w:trHeight w:val="300"/>
        </w:trPr>
        <w:tc>
          <w:tcPr>
            <w:tcW w:w="501" w:type="dxa"/>
          </w:tcPr>
          <w:p w14:paraId="640A06DD" w14:textId="77777777" w:rsidR="00776BE9" w:rsidRPr="0042079F" w:rsidRDefault="00776BE9" w:rsidP="0028269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hu-HU"/>
              </w:rPr>
              <w:t>5.</w:t>
            </w:r>
          </w:p>
        </w:tc>
        <w:tc>
          <w:tcPr>
            <w:tcW w:w="2525" w:type="dxa"/>
          </w:tcPr>
          <w:p w14:paraId="6FB6473D" w14:textId="77777777" w:rsidR="00776BE9" w:rsidRPr="006663D0" w:rsidRDefault="00776BE9" w:rsidP="00282690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hu-HU"/>
              </w:rPr>
            </w:pPr>
            <w:r w:rsidRPr="006663D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hu-HU"/>
              </w:rPr>
              <w:t>Nagy (căs. Szenkovics) Enikő</w:t>
            </w:r>
          </w:p>
        </w:tc>
        <w:tc>
          <w:tcPr>
            <w:tcW w:w="3443" w:type="dxa"/>
          </w:tcPr>
          <w:p w14:paraId="3ED7F223" w14:textId="77777777" w:rsidR="00776BE9" w:rsidRPr="004407E9" w:rsidRDefault="00776BE9" w:rsidP="00282690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hu-H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hu-HU"/>
              </w:rPr>
              <w:t>2019</w:t>
            </w:r>
          </w:p>
        </w:tc>
        <w:tc>
          <w:tcPr>
            <w:tcW w:w="3137" w:type="dxa"/>
          </w:tcPr>
          <w:p w14:paraId="7D70EFAB" w14:textId="77777777" w:rsidR="00776BE9" w:rsidRPr="006663D0" w:rsidRDefault="00776BE9" w:rsidP="00282690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hu-HU"/>
              </w:rPr>
            </w:pPr>
            <w:r w:rsidRPr="006663D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hu-HU"/>
              </w:rPr>
              <w:t>Egyed Emese</w:t>
            </w:r>
          </w:p>
        </w:tc>
      </w:tr>
      <w:tr w:rsidR="00776BE9" w14:paraId="21D68022" w14:textId="77777777" w:rsidTr="00282690">
        <w:trPr>
          <w:trHeight w:val="300"/>
        </w:trPr>
        <w:tc>
          <w:tcPr>
            <w:tcW w:w="501" w:type="dxa"/>
          </w:tcPr>
          <w:p w14:paraId="63142811" w14:textId="77777777" w:rsidR="00776BE9" w:rsidRPr="0042079F" w:rsidRDefault="00776BE9" w:rsidP="0028269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hu-HU"/>
              </w:rPr>
              <w:t>6.</w:t>
            </w:r>
          </w:p>
        </w:tc>
        <w:tc>
          <w:tcPr>
            <w:tcW w:w="2525" w:type="dxa"/>
          </w:tcPr>
          <w:p w14:paraId="17520518" w14:textId="77777777" w:rsidR="00776BE9" w:rsidRPr="006663D0" w:rsidRDefault="00776BE9" w:rsidP="00282690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hu-HU"/>
              </w:rPr>
            </w:pPr>
            <w:r w:rsidRPr="006663D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hu-HU"/>
              </w:rPr>
              <w:t>Pál Emese</w:t>
            </w:r>
          </w:p>
        </w:tc>
        <w:tc>
          <w:tcPr>
            <w:tcW w:w="3443" w:type="dxa"/>
          </w:tcPr>
          <w:p w14:paraId="409A394B" w14:textId="77777777" w:rsidR="00776BE9" w:rsidRPr="004407E9" w:rsidRDefault="00776BE9" w:rsidP="00282690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hu-H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hu-HU"/>
              </w:rPr>
              <w:t>2019</w:t>
            </w:r>
          </w:p>
        </w:tc>
        <w:tc>
          <w:tcPr>
            <w:tcW w:w="3137" w:type="dxa"/>
          </w:tcPr>
          <w:p w14:paraId="7794C856" w14:textId="77777777" w:rsidR="00776BE9" w:rsidRPr="006663D0" w:rsidRDefault="00776BE9" w:rsidP="00282690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hu-HU"/>
              </w:rPr>
            </w:pPr>
            <w:r w:rsidRPr="006663D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hu-HU"/>
              </w:rPr>
              <w:t>Pozsony Ferenc</w:t>
            </w:r>
          </w:p>
        </w:tc>
      </w:tr>
      <w:tr w:rsidR="00776BE9" w14:paraId="448D4EAC" w14:textId="77777777" w:rsidTr="00282690">
        <w:trPr>
          <w:trHeight w:val="300"/>
        </w:trPr>
        <w:tc>
          <w:tcPr>
            <w:tcW w:w="501" w:type="dxa"/>
          </w:tcPr>
          <w:p w14:paraId="3CFE599D" w14:textId="77777777" w:rsidR="00776BE9" w:rsidRPr="0042079F" w:rsidRDefault="00776BE9" w:rsidP="0028269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hu-HU"/>
              </w:rPr>
              <w:t>7.</w:t>
            </w:r>
          </w:p>
        </w:tc>
        <w:tc>
          <w:tcPr>
            <w:tcW w:w="2525" w:type="dxa"/>
          </w:tcPr>
          <w:p w14:paraId="04C0BDE5" w14:textId="77777777" w:rsidR="00776BE9" w:rsidRPr="006663D0" w:rsidRDefault="00776BE9" w:rsidP="00282690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hu-HU"/>
              </w:rPr>
            </w:pPr>
            <w:r w:rsidRPr="006663D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hu-HU"/>
              </w:rPr>
              <w:t>Szikszai Emese</w:t>
            </w:r>
          </w:p>
        </w:tc>
        <w:tc>
          <w:tcPr>
            <w:tcW w:w="3443" w:type="dxa"/>
          </w:tcPr>
          <w:p w14:paraId="7141B635" w14:textId="77777777" w:rsidR="00776BE9" w:rsidRPr="004407E9" w:rsidRDefault="00776BE9" w:rsidP="00282690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hu-H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hu-HU"/>
              </w:rPr>
              <w:t>2019</w:t>
            </w:r>
          </w:p>
        </w:tc>
        <w:tc>
          <w:tcPr>
            <w:tcW w:w="3137" w:type="dxa"/>
          </w:tcPr>
          <w:p w14:paraId="00F7FC0E" w14:textId="77777777" w:rsidR="00776BE9" w:rsidRPr="006663D0" w:rsidRDefault="00776BE9" w:rsidP="00282690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hu-HU"/>
              </w:rPr>
            </w:pPr>
            <w:r w:rsidRPr="006663D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hu-HU"/>
              </w:rPr>
              <w:t>Benő Attila</w:t>
            </w:r>
          </w:p>
        </w:tc>
      </w:tr>
      <w:tr w:rsidR="00776BE9" w14:paraId="0A52D7D6" w14:textId="77777777" w:rsidTr="00282690">
        <w:trPr>
          <w:trHeight w:val="538"/>
        </w:trPr>
        <w:tc>
          <w:tcPr>
            <w:tcW w:w="9606" w:type="dxa"/>
            <w:gridSpan w:val="4"/>
          </w:tcPr>
          <w:p w14:paraId="7C0FEF0E" w14:textId="77777777" w:rsidR="00776BE9" w:rsidRPr="006663D0" w:rsidRDefault="00776BE9" w:rsidP="00282690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hu-HU"/>
              </w:rPr>
            </w:pPr>
          </w:p>
        </w:tc>
      </w:tr>
    </w:tbl>
    <w:p w14:paraId="272EE803" w14:textId="77777777" w:rsidR="00776BE9" w:rsidRDefault="00776BE9" w:rsidP="00776BE9"/>
    <w:p w14:paraId="0CCD67F4" w14:textId="77777777" w:rsidR="0091270C" w:rsidRDefault="0091270C"/>
    <w:sectPr w:rsidR="0091270C" w:rsidSect="00EC08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7AC"/>
    <w:rsid w:val="001957AC"/>
    <w:rsid w:val="00776BE9"/>
    <w:rsid w:val="0091270C"/>
    <w:rsid w:val="00CE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C5FB3"/>
  <w15:chartTrackingRefBased/>
  <w15:docId w15:val="{99C7C940-987C-494E-BEFB-3840489FB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B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6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MÁRIA-IRÉN ANDRÉ</dc:creator>
  <cp:keywords/>
  <dc:description/>
  <cp:lastModifiedBy>MÁRIA-IRÉN ANDRÉ</cp:lastModifiedBy>
  <cp:revision>2</cp:revision>
  <dcterms:created xsi:type="dcterms:W3CDTF">2021-10-14T07:03:00Z</dcterms:created>
  <dcterms:modified xsi:type="dcterms:W3CDTF">2021-10-14T07:03:00Z</dcterms:modified>
</cp:coreProperties>
</file>